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211" w:rsidRPr="000E4211" w:rsidRDefault="000E4211" w:rsidP="005D6D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MANAJEME</w:t>
      </w:r>
      <w:r w:rsidR="005D6DF3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  KONFLIK</w:t>
      </w:r>
    </w:p>
    <w:p w:rsidR="000E4211" w:rsidRPr="000E4211" w:rsidRDefault="000E4211" w:rsidP="000E42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Definisi Konflik : </w:t>
      </w:r>
      <w:r w:rsidRPr="000E4211">
        <w:rPr>
          <w:rFonts w:ascii="Times New Roman" w:eastAsia="Times New Roman" w:hAnsi="Times New Roman" w:cs="Times New Roman"/>
          <w:color w:val="C0504D"/>
          <w:sz w:val="24"/>
          <w:szCs w:val="24"/>
        </w:rPr>
        <w:t>ketidaksesuaian (perbedaan sesuatu) antara 2 orang atau lebih anggota-anggota atau kelompok-kelompok organisasi</w:t>
      </w:r>
    </w:p>
    <w:p w:rsidR="000E4211" w:rsidRPr="000E4211" w:rsidRDefault="000E4211" w:rsidP="000E42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Jenis-jenis konflik : </w:t>
      </w:r>
    </w:p>
    <w:p w:rsidR="000E4211" w:rsidRPr="000E4211" w:rsidRDefault="000E4211" w:rsidP="000E4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</w:t>
      </w:r>
      <w:r w:rsidRPr="000E4211">
        <w:rPr>
          <w:rFonts w:ascii="Times New Roman" w:eastAsia="Times New Roman" w:hAnsi="Times New Roman" w:cs="Times New Roman"/>
          <w:color w:val="008000"/>
          <w:sz w:val="24"/>
          <w:szCs w:val="24"/>
        </w:rPr>
        <w:t>1. Konflik dalam diri individu</w:t>
      </w:r>
    </w:p>
    <w:p w:rsidR="000E4211" w:rsidRPr="000E4211" w:rsidRDefault="000E4211" w:rsidP="000E4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</w:t>
      </w:r>
      <w:r w:rsidRPr="000E4211">
        <w:rPr>
          <w:rFonts w:ascii="Times New Roman" w:eastAsia="Times New Roman" w:hAnsi="Times New Roman" w:cs="Times New Roman"/>
          <w:color w:val="008000"/>
          <w:sz w:val="24"/>
          <w:szCs w:val="24"/>
        </w:rPr>
        <w:t xml:space="preserve">2. Konflik antar individu dalam organisasi yang </w:t>
      </w:r>
      <w:proofErr w:type="gramStart"/>
      <w:r w:rsidRPr="000E4211">
        <w:rPr>
          <w:rFonts w:ascii="Times New Roman" w:eastAsia="Times New Roman" w:hAnsi="Times New Roman" w:cs="Times New Roman"/>
          <w:color w:val="008000"/>
          <w:sz w:val="24"/>
          <w:szCs w:val="24"/>
        </w:rPr>
        <w:t>sama</w:t>
      </w:r>
      <w:proofErr w:type="gramEnd"/>
    </w:p>
    <w:p w:rsidR="000E4211" w:rsidRPr="000E4211" w:rsidRDefault="000E4211" w:rsidP="000E4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</w:t>
      </w:r>
      <w:r w:rsidRPr="000E4211">
        <w:rPr>
          <w:rFonts w:ascii="Times New Roman" w:eastAsia="Times New Roman" w:hAnsi="Times New Roman" w:cs="Times New Roman"/>
          <w:color w:val="008000"/>
          <w:sz w:val="24"/>
          <w:szCs w:val="24"/>
        </w:rPr>
        <w:t>3. Konflik antara individu dan kelompok</w:t>
      </w:r>
    </w:p>
    <w:p w:rsidR="000E4211" w:rsidRPr="000E4211" w:rsidRDefault="000E4211" w:rsidP="000E4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</w:t>
      </w:r>
      <w:r w:rsidRPr="000E4211">
        <w:rPr>
          <w:rFonts w:ascii="Times New Roman" w:eastAsia="Times New Roman" w:hAnsi="Times New Roman" w:cs="Times New Roman"/>
          <w:color w:val="008000"/>
          <w:sz w:val="24"/>
          <w:szCs w:val="24"/>
        </w:rPr>
        <w:t xml:space="preserve">4. Konflik antar kelompok dalam organisasi yang </w:t>
      </w:r>
      <w:proofErr w:type="gramStart"/>
      <w:r w:rsidRPr="000E4211">
        <w:rPr>
          <w:rFonts w:ascii="Times New Roman" w:eastAsia="Times New Roman" w:hAnsi="Times New Roman" w:cs="Times New Roman"/>
          <w:color w:val="008000"/>
          <w:sz w:val="24"/>
          <w:szCs w:val="24"/>
        </w:rPr>
        <w:t>sama</w:t>
      </w:r>
      <w:proofErr w:type="gramEnd"/>
    </w:p>
    <w:p w:rsidR="000E4211" w:rsidRPr="000E4211" w:rsidRDefault="000E4211" w:rsidP="000E4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</w:t>
      </w:r>
      <w:r w:rsidRPr="000E4211">
        <w:rPr>
          <w:rFonts w:ascii="Times New Roman" w:eastAsia="Times New Roman" w:hAnsi="Times New Roman" w:cs="Times New Roman"/>
          <w:color w:val="008000"/>
          <w:sz w:val="24"/>
          <w:szCs w:val="24"/>
        </w:rPr>
        <w:t>5. Konflik antar organisasi</w:t>
      </w:r>
    </w:p>
    <w:p w:rsidR="000E4211" w:rsidRPr="000E4211" w:rsidRDefault="000E4211" w:rsidP="000E42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PENYEBAB KONFLIK </w:t>
      </w:r>
    </w:p>
    <w:p w:rsidR="000E4211" w:rsidRPr="000E4211" w:rsidRDefault="000E4211" w:rsidP="000E421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Beda Pemahaman</w:t>
      </w:r>
    </w:p>
    <w:p w:rsidR="000E4211" w:rsidRPr="000E4211" w:rsidRDefault="000E4211" w:rsidP="000E421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Beda Latar Belakang</w:t>
      </w:r>
    </w:p>
    <w:p w:rsidR="000E4211" w:rsidRPr="000E4211" w:rsidRDefault="000E4211" w:rsidP="000E421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Beda Kepentingan</w:t>
      </w:r>
    </w:p>
    <w:p w:rsidR="000E4211" w:rsidRPr="000E4211" w:rsidRDefault="000E4211" w:rsidP="000E421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Beda Sudut Pandang</w:t>
      </w:r>
    </w:p>
    <w:p w:rsidR="000E4211" w:rsidRPr="000E4211" w:rsidRDefault="000E4211" w:rsidP="000E421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Beda Kemampuan</w:t>
      </w:r>
    </w:p>
    <w:p w:rsidR="000E4211" w:rsidRPr="000E4211" w:rsidRDefault="000E4211" w:rsidP="000E4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E4211" w:rsidRPr="000E4211" w:rsidRDefault="000E4211" w:rsidP="005D6D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SEBAB-SEBAB KONFLIK</w:t>
      </w:r>
    </w:p>
    <w:p w:rsidR="000E4211" w:rsidRPr="000E4211" w:rsidRDefault="000E4211" w:rsidP="000E421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Perbedaan pendapat</w:t>
      </w:r>
    </w:p>
    <w:p w:rsidR="000E4211" w:rsidRPr="000E4211" w:rsidRDefault="000E4211" w:rsidP="000E421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Salah paham</w:t>
      </w:r>
    </w:p>
    <w:p w:rsidR="000E4211" w:rsidRPr="000E4211" w:rsidRDefault="000E4211" w:rsidP="000E421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Salah satu atau kedua belah pihak merasa    dirugikan </w:t>
      </w:r>
    </w:p>
    <w:p w:rsidR="000E4211" w:rsidRPr="000E4211" w:rsidRDefault="000E4211" w:rsidP="000E421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Perasaan yang selalu sensitive</w:t>
      </w:r>
    </w:p>
    <w:p w:rsidR="000E4211" w:rsidRPr="000E4211" w:rsidRDefault="000E4211" w:rsidP="000E421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Konflik yang disebabkan faktor intern</w:t>
      </w:r>
    </w:p>
    <w:p w:rsidR="000E4211" w:rsidRPr="000E4211" w:rsidRDefault="000E4211" w:rsidP="000E4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E4211" w:rsidRPr="000E4211" w:rsidRDefault="000E4211" w:rsidP="000E421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</w:rPr>
        <w:t>Pentingnya konflik dalam organisasi</w:t>
      </w:r>
    </w:p>
    <w:p w:rsidR="000E4211" w:rsidRPr="000E4211" w:rsidRDefault="000E4211" w:rsidP="000E4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</w:t>
      </w:r>
      <w:proofErr w:type="gramStart"/>
      <w:r w:rsidRPr="000E4211">
        <w:rPr>
          <w:rFonts w:ascii="Times New Roman" w:eastAsia="Times New Roman" w:hAnsi="Times New Roman" w:cs="Times New Roman"/>
          <w:color w:val="000066"/>
          <w:sz w:val="24"/>
          <w:szCs w:val="24"/>
        </w:rPr>
        <w:t>bermanfaat</w:t>
      </w:r>
      <w:proofErr w:type="gramEnd"/>
      <w:r w:rsidRPr="000E4211">
        <w:rPr>
          <w:rFonts w:ascii="Times New Roman" w:eastAsia="Times New Roman" w:hAnsi="Times New Roman" w:cs="Times New Roman"/>
          <w:color w:val="000066"/>
          <w:sz w:val="24"/>
          <w:szCs w:val="24"/>
        </w:rPr>
        <w:t xml:space="preserve"> untuk mengadakan perubahan atau inovasi dan menghasilkan pemecahan persoalan yang lebih baik. </w:t>
      </w:r>
      <w:proofErr w:type="gramStart"/>
      <w:r w:rsidRPr="000E4211">
        <w:rPr>
          <w:rFonts w:ascii="Times New Roman" w:eastAsia="Times New Roman" w:hAnsi="Times New Roman" w:cs="Times New Roman"/>
          <w:color w:val="000066"/>
          <w:sz w:val="24"/>
          <w:szCs w:val="24"/>
        </w:rPr>
        <w:t>Konflik juga menunjukkan dinamika organisasi.</w:t>
      </w:r>
      <w:proofErr w:type="gramEnd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E4211" w:rsidRPr="000E4211" w:rsidRDefault="000E4211" w:rsidP="000E421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</w:rPr>
        <w:t>Pentingnya mengetahui adanya konflik</w:t>
      </w:r>
    </w:p>
    <w:p w:rsidR="000E4211" w:rsidRPr="000E4211" w:rsidRDefault="000E4211" w:rsidP="000E4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</w:t>
      </w:r>
      <w:r w:rsidRPr="000E4211">
        <w:rPr>
          <w:rFonts w:ascii="Times New Roman" w:eastAsia="Times New Roman" w:hAnsi="Times New Roman" w:cs="Times New Roman"/>
          <w:color w:val="000066"/>
          <w:sz w:val="24"/>
          <w:szCs w:val="24"/>
        </w:rPr>
        <w:t>Konflik yang timbul dapat segera dicegah, diarahkan bahkan dihilangkan</w:t>
      </w:r>
    </w:p>
    <w:p w:rsidR="000E4211" w:rsidRPr="000E4211" w:rsidRDefault="000E4211" w:rsidP="000E4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Cara mengetahui konflik seawal mungkin</w:t>
      </w:r>
    </w:p>
    <w:p w:rsidR="000E4211" w:rsidRPr="000E4211" w:rsidRDefault="000E4211" w:rsidP="000E4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1. Ciptakan komunikasi timbal balik   </w:t>
      </w:r>
    </w:p>
    <w:p w:rsidR="000E4211" w:rsidRPr="000E4211" w:rsidRDefault="000E4211" w:rsidP="000E4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2. Gunakan jasa informasi yang ada.  </w:t>
      </w:r>
    </w:p>
    <w:p w:rsidR="000E4211" w:rsidRPr="000E4211" w:rsidRDefault="000E4211" w:rsidP="000E4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3. Mintalah penjelasan pihak ketiga </w:t>
      </w:r>
    </w:p>
    <w:p w:rsidR="000E4211" w:rsidRPr="000E4211" w:rsidRDefault="000E4211" w:rsidP="000E4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Pendekatan baru dalam manajemen </w:t>
      </w:r>
      <w:proofErr w:type="gramStart"/>
      <w:r w:rsidRPr="000E4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konflik :</w:t>
      </w:r>
      <w:proofErr w:type="gramEnd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E4211" w:rsidRPr="000E4211" w:rsidRDefault="000E4211" w:rsidP="000E4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1.Penyangga</w:t>
      </w:r>
      <w:proofErr w:type="gramEnd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atau penengah diletakkan ditengah-tengah pihak yang berkonflik </w:t>
      </w:r>
    </w:p>
    <w:p w:rsidR="000E4211" w:rsidRPr="000E4211" w:rsidRDefault="000E4211" w:rsidP="000E4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2.Membantu</w:t>
      </w:r>
      <w:proofErr w:type="gramEnd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pihak yang berkonflik </w:t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D4"/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mengembangkan pandangan yang lebih baik </w:t>
      </w:r>
    </w:p>
    <w:p w:rsidR="000E4211" w:rsidRPr="000E4211" w:rsidRDefault="000E4211" w:rsidP="000E4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3.Merancang</w:t>
      </w:r>
      <w:proofErr w:type="gramEnd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kembali struktur organisasi agar konflik berkurang</w:t>
      </w:r>
    </w:p>
    <w:p w:rsidR="000E4211" w:rsidRPr="000E4211" w:rsidRDefault="000E4211" w:rsidP="005D6D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Dampak </w:t>
      </w:r>
      <w:proofErr w:type="gramStart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KONFLIK :</w:t>
      </w:r>
      <w:proofErr w:type="gramEnd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</w:t>
      </w:r>
    </w:p>
    <w:p w:rsidR="000E4211" w:rsidRPr="000E4211" w:rsidRDefault="000E4211" w:rsidP="005D6D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1. Kemampuan koreksi diri sendiri</w:t>
      </w:r>
    </w:p>
    <w:p w:rsidR="000E4211" w:rsidRPr="000E4211" w:rsidRDefault="000E4211" w:rsidP="005D6D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2. Meningkatkan prestasi </w:t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D4"/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motivasi</w:t>
      </w:r>
    </w:p>
    <w:p w:rsidR="000E4211" w:rsidRPr="000E4211" w:rsidRDefault="000E4211" w:rsidP="005D6D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3. Pendekatan yang lebih baik</w:t>
      </w:r>
    </w:p>
    <w:p w:rsidR="000E4211" w:rsidRPr="000E4211" w:rsidRDefault="000E4211" w:rsidP="005D6D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4. Mengembangkan alternatif </w:t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D4"/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lebih baik</w:t>
      </w:r>
    </w:p>
    <w:p w:rsidR="000E4211" w:rsidRPr="000E4211" w:rsidRDefault="000E4211" w:rsidP="000E4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Apa Solusinya? </w:t>
      </w:r>
    </w:p>
    <w:p w:rsidR="000E4211" w:rsidRPr="000E4211" w:rsidRDefault="000E4211" w:rsidP="000E421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FF0000"/>
          <w:sz w:val="24"/>
          <w:szCs w:val="24"/>
        </w:rPr>
        <w:t>Hilangkan Perbedaan?</w:t>
      </w:r>
    </w:p>
    <w:p w:rsidR="000E4211" w:rsidRPr="000E4211" w:rsidRDefault="000E4211" w:rsidP="005D6D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</w:t>
      </w:r>
      <w:proofErr w:type="gramStart"/>
      <w:r w:rsidRPr="000E4211">
        <w:rPr>
          <w:rFonts w:ascii="Times New Roman" w:eastAsia="Times New Roman" w:hAnsi="Times New Roman" w:cs="Times New Roman"/>
          <w:color w:val="FF0000"/>
          <w:sz w:val="24"/>
          <w:szCs w:val="24"/>
        </w:rPr>
        <w:t>atau</w:t>
      </w:r>
      <w:proofErr w:type="gramEnd"/>
      <w:r w:rsidRPr="000E4211">
        <w:rPr>
          <w:rFonts w:ascii="Times New Roman" w:eastAsia="Times New Roman" w:hAnsi="Times New Roman" w:cs="Times New Roman"/>
          <w:color w:val="FF0000"/>
          <w:sz w:val="24"/>
          <w:szCs w:val="24"/>
        </w:rPr>
        <w:t> </w:t>
      </w:r>
    </w:p>
    <w:p w:rsidR="000E4211" w:rsidRPr="000E4211" w:rsidRDefault="000E4211" w:rsidP="000E421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FF0000"/>
          <w:sz w:val="24"/>
          <w:szCs w:val="24"/>
        </w:rPr>
        <w:t>Kelola Perbedaan?</w:t>
      </w:r>
    </w:p>
    <w:p w:rsidR="000E4211" w:rsidRPr="000E4211" w:rsidRDefault="000E4211" w:rsidP="000E4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E4211" w:rsidRPr="000E4211" w:rsidRDefault="000E4211" w:rsidP="000E42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MENGELOLA  </w:t>
      </w:r>
      <w:proofErr w:type="gramEnd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KONFLIK </w:t>
      </w:r>
    </w:p>
    <w:p w:rsidR="000E4211" w:rsidRPr="000E4211" w:rsidRDefault="000E4211" w:rsidP="000E421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FF0000"/>
          <w:sz w:val="24"/>
          <w:szCs w:val="24"/>
        </w:rPr>
        <w:t>CEK &amp; CEK LAGI</w:t>
      </w:r>
    </w:p>
    <w:p w:rsidR="000E4211" w:rsidRPr="000E4211" w:rsidRDefault="000E4211" w:rsidP="000E421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FF0000"/>
          <w:sz w:val="24"/>
          <w:szCs w:val="24"/>
        </w:rPr>
        <w:t>KONFIRMASI</w:t>
      </w:r>
    </w:p>
    <w:p w:rsidR="000E4211" w:rsidRPr="000E4211" w:rsidRDefault="000E4211" w:rsidP="000E421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FF0000"/>
          <w:sz w:val="24"/>
          <w:szCs w:val="24"/>
        </w:rPr>
        <w:t>POSITIVE THINKING</w:t>
      </w:r>
    </w:p>
    <w:p w:rsidR="000E4211" w:rsidRPr="000E4211" w:rsidRDefault="000E4211" w:rsidP="000E421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FF0000"/>
          <w:sz w:val="24"/>
          <w:szCs w:val="24"/>
        </w:rPr>
        <w:t>LAPANG DADA</w:t>
      </w:r>
    </w:p>
    <w:p w:rsidR="000E4211" w:rsidRPr="000E4211" w:rsidRDefault="000E4211" w:rsidP="000E421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FF0000"/>
          <w:sz w:val="24"/>
          <w:szCs w:val="24"/>
        </w:rPr>
        <w:t>TIDAK ADA YANG MERASA PALING</w:t>
      </w:r>
      <w:proofErr w:type="gramStart"/>
      <w:r w:rsidRPr="000E4211">
        <w:rPr>
          <w:rFonts w:ascii="Times New Roman" w:eastAsia="Times New Roman" w:hAnsi="Times New Roman" w:cs="Times New Roman"/>
          <w:color w:val="FF0000"/>
          <w:sz w:val="24"/>
          <w:szCs w:val="24"/>
        </w:rPr>
        <w:t>..</w:t>
      </w:r>
      <w:proofErr w:type="gramEnd"/>
    </w:p>
    <w:p w:rsidR="000E4211" w:rsidRPr="000E4211" w:rsidRDefault="000E4211" w:rsidP="000E421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FF0000"/>
          <w:sz w:val="24"/>
          <w:szCs w:val="24"/>
        </w:rPr>
        <w:t>CINTA KEBENARAN</w:t>
      </w:r>
    </w:p>
    <w:p w:rsidR="000E4211" w:rsidRPr="000E4211" w:rsidRDefault="000E4211" w:rsidP="000E421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Keadaan kelompok yang sedang </w:t>
      </w:r>
      <w:proofErr w:type="gramStart"/>
      <w:r w:rsidRPr="000E4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bersaing :</w:t>
      </w:r>
      <w:proofErr w:type="gramEnd"/>
      <w:r w:rsidRPr="000E4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1. Membangkitkan rasa setia    2. Perhatian terhadap psikologis anggota</w:t>
      </w:r>
      <w:proofErr w:type="gramStart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 3</w:t>
      </w:r>
      <w:proofErr w:type="gramEnd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. Berubah menjadi autokrasi    4. Lebih berstruktur</w:t>
      </w:r>
    </w:p>
    <w:p w:rsidR="000E4211" w:rsidRPr="000E4211" w:rsidRDefault="000E4211" w:rsidP="000E421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Memperkecil Akibat negatif</w:t>
      </w:r>
      <w:proofErr w:type="gramStart"/>
      <w:r w:rsidRPr="000E4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dari</w:t>
      </w:r>
      <w:proofErr w:type="gramEnd"/>
      <w:r w:rsidRPr="000E4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Konflik :</w:t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 1. Menemukan musuh bersama    2. Interaksi        3. Tujuan        4. Pelatihan  </w:t>
      </w:r>
    </w:p>
    <w:p w:rsidR="000E4211" w:rsidRPr="000E4211" w:rsidRDefault="000E4211" w:rsidP="000E421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Rancangan Rekayasa untuk memperkecil </w:t>
      </w:r>
      <w:proofErr w:type="gramStart"/>
      <w:r w:rsidRPr="000E4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konflik :</w:t>
      </w:r>
      <w:proofErr w:type="gramEnd"/>
      <w:r w:rsidRPr="000E4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1. Pengikutsertaan dalam latihan dan tujuan 2. Pemisahan dua kelompok yang     berkonflik  </w:t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D4"/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membuat daftar persepsi</w:t>
      </w:r>
      <w:proofErr w:type="gramStart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 3</w:t>
      </w:r>
      <w:proofErr w:type="gramEnd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. Membahas daftar persepsi yang dibuat</w:t>
      </w:r>
      <w:proofErr w:type="gramStart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 4</w:t>
      </w:r>
      <w:proofErr w:type="gramEnd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. Perundingan untuk mencerna dan analisis   kepincangan citra diri dan kelompok</w:t>
      </w:r>
      <w:proofErr w:type="gramStart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 5</w:t>
      </w:r>
      <w:proofErr w:type="gramEnd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. Membahas kepincangan yang ditemukan 6. Penjajagan bersama </w:t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D4"/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tujuan bersama</w:t>
      </w:r>
      <w:proofErr w:type="gramStart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 7</w:t>
      </w:r>
      <w:proofErr w:type="gramEnd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. Manajemen tata hubungan </w:t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D4"/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mengurangi konflik</w:t>
      </w:r>
    </w:p>
    <w:p w:rsidR="000E4211" w:rsidRPr="000E4211" w:rsidRDefault="000E4211" w:rsidP="000E421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SIKAP </w:t>
      </w:r>
      <w:proofErr w:type="gramStart"/>
      <w:r w:rsidRPr="000E4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ANTISIFATIF</w:t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:</w:t>
      </w:r>
      <w:proofErr w:type="gramEnd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1. Memperkecil konflik </w:t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D4"/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menambah    komunikasi  dan memenuhi tujuan    pemimpin       2. Menetapkan kondisi organisasi </w:t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D4"/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merangsang kerjasama </w:t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B9"/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persaingan</w:t>
      </w:r>
    </w:p>
    <w:p w:rsidR="000E4211" w:rsidRPr="000E4211" w:rsidRDefault="000E4211" w:rsidP="000E42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0E4211" w:rsidRPr="000E4211" w:rsidRDefault="000E4211" w:rsidP="000E42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Dengan konflik, hidup </w:t>
      </w:r>
      <w:proofErr w:type="gramStart"/>
      <w:r w:rsidRPr="000E42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akan</w:t>
      </w:r>
      <w:proofErr w:type="gramEnd"/>
      <w:r w:rsidRPr="000E42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lebih hidup, sebagai tanda kita hidup, tidak mati</w:t>
      </w:r>
    </w:p>
    <w:p w:rsidR="000E4211" w:rsidRPr="000E4211" w:rsidRDefault="000E4211" w:rsidP="000E42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TUGAS </w:t>
      </w:r>
    </w:p>
    <w:p w:rsidR="000E4211" w:rsidRPr="000E4211" w:rsidRDefault="000E4211" w:rsidP="000E421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Menurut saudara perlukah konflik di dalam penyelesaian tugas kelompok saudara</w:t>
      </w:r>
      <w:proofErr w:type="gramStart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,berikan</w:t>
      </w:r>
      <w:proofErr w:type="gramEnd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alasannya.</w:t>
      </w:r>
    </w:p>
    <w:p w:rsidR="000E4211" w:rsidRPr="000E4211" w:rsidRDefault="000E4211" w:rsidP="000E421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Berikan contoh konflik yang pernah saudara alami dalam kerja kelompok, kehidupan keluarga, dan kehidupan sosial.</w:t>
      </w:r>
    </w:p>
    <w:p w:rsidR="000E4211" w:rsidRPr="000E4211" w:rsidRDefault="000E4211" w:rsidP="000E421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Bagaimana upaya yang selama ini saudara lakukan dalam menyelesaikan konflik tersebut.</w:t>
      </w:r>
    </w:p>
    <w:p w:rsidR="000E4211" w:rsidRPr="000E4211" w:rsidRDefault="000E4211" w:rsidP="000E42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Lanjutan....... </w:t>
      </w:r>
    </w:p>
    <w:p w:rsidR="000E4211" w:rsidRPr="000E4211" w:rsidRDefault="000E4211" w:rsidP="000E421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Apa</w:t>
      </w:r>
      <w:proofErr w:type="gramEnd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dampak buruk konflik yang pernah saudara alami tersebut.</w:t>
      </w:r>
    </w:p>
    <w:p w:rsidR="000E4211" w:rsidRPr="000E4211" w:rsidRDefault="000E4211" w:rsidP="000E421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Apabila dalam kehidupan di kampus atau di keluarga, saudara melihat ada konflik dan saudara berusaha menjadi penengah. Upaya </w:t>
      </w:r>
      <w:proofErr w:type="gramStart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>apa</w:t>
      </w:r>
      <w:proofErr w:type="gramEnd"/>
      <w:r w:rsidRPr="000E42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akan saudara lakukan untuk mengelola konflik tersebut.</w:t>
      </w:r>
    </w:p>
    <w:p w:rsidR="00F27AD3" w:rsidRPr="005D6DF3" w:rsidRDefault="00F27AD3" w:rsidP="000E4211">
      <w:pPr>
        <w:ind w:left="-851" w:hanging="426"/>
        <w:rPr>
          <w:rFonts w:ascii="Times New Roman" w:hAnsi="Times New Roman" w:cs="Times New Roman"/>
          <w:sz w:val="24"/>
          <w:szCs w:val="24"/>
        </w:rPr>
      </w:pPr>
    </w:p>
    <w:sectPr w:rsidR="00F27AD3" w:rsidRPr="005D6DF3" w:rsidSect="000E4211">
      <w:pgSz w:w="12240" w:h="15840"/>
      <w:pgMar w:top="1440" w:right="758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81288"/>
    <w:multiLevelType w:val="multilevel"/>
    <w:tmpl w:val="2A8A5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D317C2"/>
    <w:multiLevelType w:val="multilevel"/>
    <w:tmpl w:val="47FC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DF7F19"/>
    <w:multiLevelType w:val="multilevel"/>
    <w:tmpl w:val="72D24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D529E8"/>
    <w:multiLevelType w:val="multilevel"/>
    <w:tmpl w:val="D2744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3230B0"/>
    <w:multiLevelType w:val="multilevel"/>
    <w:tmpl w:val="29EA5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724992"/>
    <w:multiLevelType w:val="multilevel"/>
    <w:tmpl w:val="36B8B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B45CA3"/>
    <w:multiLevelType w:val="multilevel"/>
    <w:tmpl w:val="2584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674EDB"/>
    <w:multiLevelType w:val="multilevel"/>
    <w:tmpl w:val="C2BAE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C5A4CE5"/>
    <w:multiLevelType w:val="multilevel"/>
    <w:tmpl w:val="5B5C7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D17C03"/>
    <w:multiLevelType w:val="multilevel"/>
    <w:tmpl w:val="AC6A0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D62329"/>
    <w:multiLevelType w:val="multilevel"/>
    <w:tmpl w:val="44142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162AF4"/>
    <w:multiLevelType w:val="multilevel"/>
    <w:tmpl w:val="20167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0A020A2"/>
    <w:multiLevelType w:val="multilevel"/>
    <w:tmpl w:val="61708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A638D9"/>
    <w:multiLevelType w:val="multilevel"/>
    <w:tmpl w:val="39861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39394C"/>
    <w:multiLevelType w:val="multilevel"/>
    <w:tmpl w:val="941C8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3"/>
  </w:num>
  <w:num w:numId="5">
    <w:abstractNumId w:val="8"/>
  </w:num>
  <w:num w:numId="6">
    <w:abstractNumId w:val="11"/>
  </w:num>
  <w:num w:numId="7">
    <w:abstractNumId w:val="2"/>
  </w:num>
  <w:num w:numId="8">
    <w:abstractNumId w:val="1"/>
  </w:num>
  <w:num w:numId="9">
    <w:abstractNumId w:val="4"/>
  </w:num>
  <w:num w:numId="10">
    <w:abstractNumId w:val="9"/>
  </w:num>
  <w:num w:numId="11">
    <w:abstractNumId w:val="12"/>
  </w:num>
  <w:num w:numId="12">
    <w:abstractNumId w:val="10"/>
  </w:num>
  <w:num w:numId="13">
    <w:abstractNumId w:val="6"/>
  </w:num>
  <w:num w:numId="14">
    <w:abstractNumId w:val="1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211"/>
    <w:rsid w:val="000E4211"/>
    <w:rsid w:val="005D6DF3"/>
    <w:rsid w:val="00F2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4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4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7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2022-03-29T15:46:00Z</dcterms:created>
  <dcterms:modified xsi:type="dcterms:W3CDTF">2022-03-29T15:58:00Z</dcterms:modified>
</cp:coreProperties>
</file>